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14B" w:rsidRDefault="0005714B" w:rsidP="005C616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616D" w:rsidRPr="00E646FB" w:rsidRDefault="005C616D" w:rsidP="005C616D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6FB">
        <w:rPr>
          <w:rFonts w:ascii="Times New Roman" w:hAnsi="Times New Roman" w:cs="Times New Roman"/>
          <w:b/>
          <w:sz w:val="24"/>
          <w:szCs w:val="24"/>
        </w:rPr>
        <w:t xml:space="preserve">Compito scritto di Fisica – </w:t>
      </w:r>
      <w:proofErr w:type="spellStart"/>
      <w:r w:rsidRPr="00E646FB">
        <w:rPr>
          <w:rFonts w:ascii="Times New Roman" w:hAnsi="Times New Roman" w:cs="Times New Roman"/>
          <w:b/>
          <w:sz w:val="24"/>
          <w:szCs w:val="24"/>
        </w:rPr>
        <w:t>CdL</w:t>
      </w:r>
      <w:proofErr w:type="spellEnd"/>
      <w:r w:rsidRPr="00E646FB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0B37A7">
        <w:rPr>
          <w:rFonts w:ascii="Times New Roman" w:hAnsi="Times New Roman" w:cs="Times New Roman"/>
          <w:b/>
          <w:sz w:val="24"/>
          <w:szCs w:val="24"/>
        </w:rPr>
        <w:t xml:space="preserve">armacia – A. </w:t>
      </w:r>
      <w:proofErr w:type="spellStart"/>
      <w:r w:rsidR="000B37A7">
        <w:rPr>
          <w:rFonts w:ascii="Times New Roman" w:hAnsi="Times New Roman" w:cs="Times New Roman"/>
          <w:b/>
          <w:sz w:val="24"/>
          <w:szCs w:val="24"/>
        </w:rPr>
        <w:t>Lascialfari</w:t>
      </w:r>
      <w:proofErr w:type="spellEnd"/>
      <w:r w:rsidR="000B37A7">
        <w:rPr>
          <w:rFonts w:ascii="Times New Roman" w:hAnsi="Times New Roman" w:cs="Times New Roman"/>
          <w:b/>
          <w:sz w:val="24"/>
          <w:szCs w:val="24"/>
        </w:rPr>
        <w:t xml:space="preserve"> – 21</w:t>
      </w:r>
      <w:r w:rsidR="009A302E" w:rsidRPr="00E646FB">
        <w:rPr>
          <w:rFonts w:ascii="Times New Roman" w:hAnsi="Times New Roman" w:cs="Times New Roman"/>
          <w:b/>
          <w:sz w:val="24"/>
          <w:szCs w:val="24"/>
        </w:rPr>
        <w:t>/</w:t>
      </w:r>
      <w:r w:rsidR="000B37A7">
        <w:rPr>
          <w:rFonts w:ascii="Times New Roman" w:hAnsi="Times New Roman" w:cs="Times New Roman"/>
          <w:b/>
          <w:sz w:val="24"/>
          <w:szCs w:val="24"/>
        </w:rPr>
        <w:t>09</w:t>
      </w:r>
      <w:r w:rsidR="001D287F" w:rsidRPr="00E646FB">
        <w:rPr>
          <w:rFonts w:ascii="Times New Roman" w:hAnsi="Times New Roman" w:cs="Times New Roman"/>
          <w:b/>
          <w:sz w:val="24"/>
          <w:szCs w:val="24"/>
        </w:rPr>
        <w:t>/2015</w:t>
      </w:r>
    </w:p>
    <w:p w:rsidR="005C616D" w:rsidRPr="00E646FB" w:rsidRDefault="005C616D" w:rsidP="00902B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BBE" w:rsidRPr="00E646FB" w:rsidRDefault="00775BBE" w:rsidP="00902B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277" w:rsidRPr="00E646FB" w:rsidRDefault="00431277" w:rsidP="00902B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FB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4218C6" w:rsidRPr="00FF6A7D" w:rsidRDefault="00FF6A7D" w:rsidP="00FF6A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6A7D">
        <w:rPr>
          <w:rFonts w:ascii="Times New Roman" w:hAnsi="Times New Roman" w:cs="Times New Roman"/>
          <w:sz w:val="24"/>
          <w:szCs w:val="24"/>
        </w:rPr>
        <w:t>Una pallina di massa 2 kg, scivola partendo da ferma lungo un piano inclinato e dopo 3 s raggiunge la velocità di 4 m/s. (a) Quanto vale l'accelerazione ? (b) Quanto vale la variazione di energia cinetica della pallina? (</w:t>
      </w:r>
      <w:r w:rsidR="00E74734">
        <w:rPr>
          <w:rFonts w:ascii="Times New Roman" w:hAnsi="Times New Roman" w:cs="Times New Roman"/>
          <w:sz w:val="24"/>
          <w:szCs w:val="24"/>
        </w:rPr>
        <w:t>c) Di quanto è</w:t>
      </w:r>
      <w:r w:rsidRPr="00FF6A7D">
        <w:rPr>
          <w:rFonts w:ascii="Times New Roman" w:hAnsi="Times New Roman" w:cs="Times New Roman"/>
          <w:sz w:val="24"/>
          <w:szCs w:val="24"/>
        </w:rPr>
        <w:t xml:space="preserve"> variata la sua energia potenziale gravitazionale? (</w:t>
      </w:r>
      <w:r w:rsidR="00E74734">
        <w:rPr>
          <w:rFonts w:ascii="Times New Roman" w:hAnsi="Times New Roman" w:cs="Times New Roman"/>
          <w:sz w:val="24"/>
          <w:szCs w:val="24"/>
        </w:rPr>
        <w:t xml:space="preserve">d) Quanto vale il dislivello </w:t>
      </w:r>
      <w:r w:rsidR="00E74734">
        <w:rPr>
          <w:rFonts w:ascii="Times New Roman" w:hAnsi="Times New Roman" w:cs="Times New Roman"/>
          <w:sz w:val="24"/>
          <w:szCs w:val="24"/>
        </w:rPr>
        <w:sym w:font="Symbol" w:char="F044"/>
      </w:r>
      <w:r w:rsidRPr="00FF6A7D">
        <w:rPr>
          <w:rFonts w:ascii="Times New Roman" w:hAnsi="Times New Roman" w:cs="Times New Roman"/>
          <w:sz w:val="24"/>
          <w:szCs w:val="24"/>
        </w:rPr>
        <w:t>h fra i due estremi del piano inclinato?</w:t>
      </w:r>
    </w:p>
    <w:p w:rsidR="00EC1565" w:rsidRPr="00E646FB" w:rsidRDefault="00EC1565" w:rsidP="00EC15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52D" w:rsidRPr="00093740" w:rsidRDefault="0025352D" w:rsidP="00902B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FB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52421B" w:rsidRPr="00093740" w:rsidRDefault="00093740" w:rsidP="00093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740">
        <w:rPr>
          <w:rFonts w:ascii="Times New Roman" w:hAnsi="Times New Roman" w:cs="Times New Roman"/>
          <w:sz w:val="24"/>
          <w:szCs w:val="24"/>
        </w:rPr>
        <w:t>Un piccolo aerop</w:t>
      </w:r>
      <w:r>
        <w:rPr>
          <w:rFonts w:ascii="Times New Roman" w:hAnsi="Times New Roman" w:cs="Times New Roman"/>
          <w:sz w:val="24"/>
          <w:szCs w:val="24"/>
        </w:rPr>
        <w:t>lano, che viaggia alla velocità</w:t>
      </w:r>
      <w:r w:rsidR="00093316">
        <w:rPr>
          <w:rFonts w:ascii="Times New Roman" w:hAnsi="Times New Roman" w:cs="Times New Roman"/>
          <w:sz w:val="24"/>
          <w:szCs w:val="24"/>
        </w:rPr>
        <w:t xml:space="preserve"> di 400 Km/h</w:t>
      </w:r>
      <w:r w:rsidRPr="00093740">
        <w:rPr>
          <w:rFonts w:ascii="Times New Roman" w:hAnsi="Times New Roman" w:cs="Times New Roman"/>
          <w:sz w:val="24"/>
          <w:szCs w:val="24"/>
        </w:rPr>
        <w:t xml:space="preserve"> parallela al suolo, lascia cadere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740">
        <w:rPr>
          <w:rFonts w:ascii="Times New Roman" w:hAnsi="Times New Roman" w:cs="Times New Roman"/>
          <w:sz w:val="24"/>
          <w:szCs w:val="24"/>
        </w:rPr>
        <w:t>un pacco di massa 10 Kg, che raggiunge il suolo dopo 6 s. Supponendo che nell'istante iniziale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740">
        <w:rPr>
          <w:rFonts w:ascii="Times New Roman" w:hAnsi="Times New Roman" w:cs="Times New Roman"/>
          <w:sz w:val="24"/>
          <w:szCs w:val="24"/>
        </w:rPr>
        <w:t>pacco abbia esattamente la stessa velocit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093740">
        <w:rPr>
          <w:rFonts w:ascii="Times New Roman" w:hAnsi="Times New Roman" w:cs="Times New Roman"/>
          <w:sz w:val="24"/>
          <w:szCs w:val="24"/>
        </w:rPr>
        <w:t xml:space="preserve"> dell'aereo e che la resistenza dell'aria sia trascurabile,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3740">
        <w:rPr>
          <w:rFonts w:ascii="Times New Roman" w:hAnsi="Times New Roman" w:cs="Times New Roman"/>
          <w:sz w:val="24"/>
          <w:szCs w:val="24"/>
        </w:rPr>
        <w:t>calcolare :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93740">
        <w:rPr>
          <w:rFonts w:ascii="Times New Roman" w:hAnsi="Times New Roman" w:cs="Times New Roman"/>
          <w:sz w:val="24"/>
          <w:szCs w:val="24"/>
        </w:rPr>
        <w:t>a) la quota dell'aereo rispetto al suolo;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093740">
        <w:rPr>
          <w:rFonts w:ascii="Times New Roman" w:hAnsi="Times New Roman" w:cs="Times New Roman"/>
          <w:sz w:val="24"/>
          <w:szCs w:val="24"/>
        </w:rPr>
        <w:t>b) l'energia cinetica del pacco un istante prima dell'impatto con il terreno.</w:t>
      </w:r>
    </w:p>
    <w:p w:rsidR="00B522C6" w:rsidRPr="00093740" w:rsidRDefault="00B522C6" w:rsidP="00B52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04F5" w:rsidRPr="002A7D75" w:rsidRDefault="00E804F5" w:rsidP="00C76D4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6FB">
        <w:rPr>
          <w:rFonts w:ascii="Times New Roman" w:hAnsi="Times New Roman" w:cs="Times New Roman"/>
          <w:b/>
          <w:sz w:val="24"/>
          <w:szCs w:val="24"/>
        </w:rPr>
        <w:t>Ese</w:t>
      </w:r>
      <w:r w:rsidRPr="002A7D75">
        <w:rPr>
          <w:rFonts w:ascii="Times New Roman" w:hAnsi="Times New Roman" w:cs="Times New Roman"/>
          <w:b/>
          <w:sz w:val="24"/>
          <w:szCs w:val="24"/>
        </w:rPr>
        <w:t>rcizio 3</w:t>
      </w:r>
    </w:p>
    <w:p w:rsidR="0052421B" w:rsidRDefault="0052421B" w:rsidP="00E46B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D75">
        <w:rPr>
          <w:rFonts w:ascii="Times New Roman" w:hAnsi="Times New Roman" w:cs="Times New Roman"/>
          <w:sz w:val="24"/>
          <w:szCs w:val="24"/>
        </w:rPr>
        <w:t xml:space="preserve"> </w:t>
      </w:r>
      <w:r w:rsidR="002A7D75" w:rsidRPr="002A7D75">
        <w:rPr>
          <w:rFonts w:ascii="Times New Roman" w:hAnsi="Times New Roman" w:cs="Times New Roman"/>
          <w:sz w:val="24"/>
          <w:szCs w:val="24"/>
        </w:rPr>
        <w:t>Un fornell</w:t>
      </w:r>
      <w:r w:rsidR="00E46BE4">
        <w:rPr>
          <w:rFonts w:ascii="Times New Roman" w:hAnsi="Times New Roman" w:cs="Times New Roman"/>
          <w:sz w:val="24"/>
          <w:szCs w:val="24"/>
        </w:rPr>
        <w:t>o elettrico, connesso ad un generatore di diff</w:t>
      </w:r>
      <w:r w:rsidR="002A7D75" w:rsidRPr="002A7D75">
        <w:rPr>
          <w:rFonts w:ascii="Times New Roman" w:hAnsi="Times New Roman" w:cs="Times New Roman"/>
          <w:sz w:val="24"/>
          <w:szCs w:val="24"/>
        </w:rPr>
        <w:t>erenza di potenziale continua di 110 V, riscalda 4</w:t>
      </w:r>
      <w:r w:rsidR="002A7D75">
        <w:rPr>
          <w:rFonts w:ascii="Times New Roman" w:hAnsi="Times New Roman" w:cs="Times New Roman"/>
          <w:sz w:val="24"/>
          <w:szCs w:val="24"/>
        </w:rPr>
        <w:t xml:space="preserve"> </w:t>
      </w:r>
      <w:r w:rsidR="002A7D75" w:rsidRPr="002A7D75">
        <w:rPr>
          <w:rFonts w:ascii="Times New Roman" w:hAnsi="Times New Roman" w:cs="Times New Roman"/>
          <w:sz w:val="24"/>
          <w:szCs w:val="24"/>
        </w:rPr>
        <w:t>litri di acqua da 32</w:t>
      </w:r>
      <w:r w:rsidR="002A7D75">
        <w:rPr>
          <w:rFonts w:ascii="Times New Roman" w:hAnsi="Times New Roman" w:cs="Times New Roman"/>
          <w:sz w:val="24"/>
          <w:szCs w:val="24"/>
        </w:rPr>
        <w:t>°</w:t>
      </w:r>
      <w:r w:rsidR="002A7D75" w:rsidRPr="002A7D75">
        <w:rPr>
          <w:rFonts w:ascii="Times New Roman" w:hAnsi="Times New Roman" w:cs="Times New Roman"/>
          <w:sz w:val="24"/>
          <w:szCs w:val="24"/>
        </w:rPr>
        <w:t>C a 75</w:t>
      </w:r>
      <w:r w:rsidR="002A7D75">
        <w:rPr>
          <w:rFonts w:ascii="Times New Roman" w:hAnsi="Times New Roman" w:cs="Times New Roman"/>
          <w:sz w:val="24"/>
          <w:szCs w:val="24"/>
        </w:rPr>
        <w:t>°</w:t>
      </w:r>
      <w:r w:rsidR="002A7D75" w:rsidRPr="002A7D75">
        <w:rPr>
          <w:rFonts w:ascii="Times New Roman" w:hAnsi="Times New Roman" w:cs="Times New Roman"/>
          <w:sz w:val="24"/>
          <w:szCs w:val="24"/>
        </w:rPr>
        <w:t>C in quattro minuti, disperdendo in aria il 40% del calore prodotto.</w:t>
      </w:r>
      <w:r w:rsidR="002A7D75">
        <w:rPr>
          <w:rFonts w:ascii="Times New Roman" w:hAnsi="Times New Roman" w:cs="Times New Roman"/>
          <w:sz w:val="24"/>
          <w:szCs w:val="24"/>
        </w:rPr>
        <w:t xml:space="preserve"> </w:t>
      </w:r>
      <w:r w:rsidR="002A7D75" w:rsidRPr="002A7D75">
        <w:rPr>
          <w:rFonts w:ascii="Times New Roman" w:hAnsi="Times New Roman" w:cs="Times New Roman"/>
          <w:sz w:val="24"/>
          <w:szCs w:val="24"/>
        </w:rPr>
        <w:t>Calcolare :</w:t>
      </w:r>
      <w:r w:rsidR="002A7D75">
        <w:rPr>
          <w:rFonts w:ascii="Times New Roman" w:hAnsi="Times New Roman" w:cs="Times New Roman"/>
          <w:sz w:val="24"/>
          <w:szCs w:val="24"/>
        </w:rPr>
        <w:t xml:space="preserve"> (</w:t>
      </w:r>
      <w:r w:rsidR="002A7D75" w:rsidRPr="002A7D75">
        <w:rPr>
          <w:rFonts w:ascii="Times New Roman" w:hAnsi="Times New Roman" w:cs="Times New Roman"/>
          <w:sz w:val="24"/>
          <w:szCs w:val="24"/>
        </w:rPr>
        <w:t>a) la resistenza elettrica del fornello;</w:t>
      </w:r>
      <w:r w:rsidR="002A7D75">
        <w:rPr>
          <w:rFonts w:ascii="Times New Roman" w:hAnsi="Times New Roman" w:cs="Times New Roman"/>
          <w:sz w:val="24"/>
          <w:szCs w:val="24"/>
        </w:rPr>
        <w:t xml:space="preserve"> (</w:t>
      </w:r>
      <w:r w:rsidR="002A7D75" w:rsidRPr="002A7D75">
        <w:rPr>
          <w:rFonts w:ascii="Times New Roman" w:hAnsi="Times New Roman" w:cs="Times New Roman"/>
          <w:sz w:val="24"/>
          <w:szCs w:val="24"/>
        </w:rPr>
        <w:t>b) potenza media erogata dal fornello;</w:t>
      </w:r>
      <w:r w:rsidR="002A7D75">
        <w:rPr>
          <w:rFonts w:ascii="Times New Roman" w:hAnsi="Times New Roman" w:cs="Times New Roman"/>
          <w:sz w:val="24"/>
          <w:szCs w:val="24"/>
        </w:rPr>
        <w:t xml:space="preserve"> (</w:t>
      </w:r>
      <w:r w:rsidR="002A7D75" w:rsidRPr="002A7D75">
        <w:rPr>
          <w:rFonts w:ascii="Times New Roman" w:hAnsi="Times New Roman" w:cs="Times New Roman"/>
          <w:sz w:val="24"/>
          <w:szCs w:val="24"/>
        </w:rPr>
        <w:t>c) la potenza media assorbita dall'acqua.</w:t>
      </w:r>
    </w:p>
    <w:p w:rsidR="00E46BE4" w:rsidRPr="002A7D75" w:rsidRDefault="0045424D" w:rsidP="00A57C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E46BE4">
        <w:rPr>
          <w:rFonts w:ascii="Times New Roman" w:hAnsi="Times New Roman" w:cs="Times New Roman"/>
          <w:sz w:val="24"/>
          <w:szCs w:val="24"/>
        </w:rPr>
        <w:t xml:space="preserve">si ricordi che la potenza W può essere espressa come quantità di calore per unità di tempo, e che W </w:t>
      </w:r>
      <w:r w:rsidR="00A57C7A">
        <w:rPr>
          <w:rFonts w:ascii="Times New Roman" w:hAnsi="Times New Roman" w:cs="Times New Roman"/>
          <w:sz w:val="24"/>
          <w:szCs w:val="24"/>
        </w:rPr>
        <w:t xml:space="preserve">dissipata da una resistenza </w:t>
      </w:r>
      <w:r w:rsidR="00E46BE4">
        <w:rPr>
          <w:rFonts w:ascii="Times New Roman" w:hAnsi="Times New Roman" w:cs="Times New Roman"/>
          <w:sz w:val="24"/>
          <w:szCs w:val="24"/>
        </w:rPr>
        <w:t>è ad esempio V</w:t>
      </w:r>
      <w:r w:rsidR="00E46BE4" w:rsidRPr="00E46BE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/R]</w:t>
      </w:r>
    </w:p>
    <w:p w:rsidR="001529E4" w:rsidRPr="00E646FB" w:rsidRDefault="001529E4" w:rsidP="000025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5E3" w:rsidRPr="00E646FB" w:rsidRDefault="00F055E3" w:rsidP="00F055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14B" w:rsidRDefault="00F730DB" w:rsidP="00091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46FB">
        <w:rPr>
          <w:rFonts w:ascii="Times New Roman" w:hAnsi="Times New Roman" w:cs="Times New Roman"/>
          <w:b/>
          <w:sz w:val="24"/>
          <w:szCs w:val="24"/>
        </w:rPr>
        <w:t>Esercizi</w:t>
      </w:r>
      <w:r w:rsidRPr="0009114B">
        <w:rPr>
          <w:rFonts w:ascii="Times New Roman" w:hAnsi="Times New Roman" w:cs="Times New Roman"/>
          <w:b/>
          <w:sz w:val="24"/>
          <w:szCs w:val="24"/>
        </w:rPr>
        <w:t>o 4</w:t>
      </w:r>
    </w:p>
    <w:p w:rsidR="00C8524D" w:rsidRPr="00C8524D" w:rsidRDefault="00C8524D" w:rsidP="00C852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24D">
        <w:rPr>
          <w:rFonts w:ascii="Times New Roman" w:hAnsi="Times New Roman" w:cs="Times New Roman"/>
          <w:sz w:val="24"/>
          <w:szCs w:val="24"/>
        </w:rPr>
        <w:t xml:space="preserve">0.2 moli di gas perfetto monoatomico seguono il ciclo termodinamico mostrato in figura, in verso orario. </w:t>
      </w:r>
      <w:r w:rsidR="00407197">
        <w:rPr>
          <w:rFonts w:ascii="Times New Roman" w:hAnsi="Times New Roman" w:cs="Times New Roman"/>
          <w:sz w:val="24"/>
          <w:szCs w:val="24"/>
        </w:rPr>
        <w:t>A</w:t>
      </w:r>
      <w:r w:rsidRPr="00C8524D">
        <w:rPr>
          <w:rFonts w:ascii="Times New Roman" w:hAnsi="Times New Roman" w:cs="Times New Roman"/>
          <w:sz w:val="24"/>
          <w:szCs w:val="24"/>
        </w:rPr>
        <w:t xml:space="preserve">l punto A </w:t>
      </w:r>
      <w:r w:rsidR="00407197">
        <w:rPr>
          <w:rFonts w:ascii="Times New Roman" w:hAnsi="Times New Roman" w:cs="Times New Roman"/>
          <w:sz w:val="24"/>
          <w:szCs w:val="24"/>
        </w:rPr>
        <w:t>corrisponde</w:t>
      </w:r>
      <w:r w:rsidRPr="00C8524D">
        <w:rPr>
          <w:rFonts w:ascii="Times New Roman" w:hAnsi="Times New Roman" w:cs="Times New Roman"/>
          <w:sz w:val="24"/>
          <w:szCs w:val="24"/>
        </w:rPr>
        <w:t xml:space="preserve"> una pressione di 2 </w:t>
      </w:r>
      <w:proofErr w:type="spellStart"/>
      <w:r w:rsidRPr="00C8524D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C8524D">
        <w:rPr>
          <w:rFonts w:ascii="Times New Roman" w:hAnsi="Times New Roman" w:cs="Times New Roman"/>
          <w:sz w:val="24"/>
          <w:szCs w:val="24"/>
        </w:rPr>
        <w:t xml:space="preserve"> ed un volume di 1 litro, mentre </w:t>
      </w:r>
      <w:r w:rsidR="00407197">
        <w:rPr>
          <w:rFonts w:ascii="Times New Roman" w:hAnsi="Times New Roman" w:cs="Times New Roman"/>
          <w:sz w:val="24"/>
          <w:szCs w:val="24"/>
        </w:rPr>
        <w:t>a</w:t>
      </w:r>
      <w:r w:rsidRPr="00C8524D">
        <w:rPr>
          <w:rFonts w:ascii="Times New Roman" w:hAnsi="Times New Roman" w:cs="Times New Roman"/>
          <w:sz w:val="24"/>
          <w:szCs w:val="24"/>
        </w:rPr>
        <w:t xml:space="preserve">l punto C una pressione di 4 </w:t>
      </w:r>
      <w:proofErr w:type="spellStart"/>
      <w:r w:rsidRPr="00C8524D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Pr="00C8524D">
        <w:rPr>
          <w:rFonts w:ascii="Times New Roman" w:hAnsi="Times New Roman" w:cs="Times New Roman"/>
          <w:sz w:val="24"/>
          <w:szCs w:val="24"/>
        </w:rPr>
        <w:t xml:space="preserve"> ed un volume di 3 litri. Trovare in un ciclo : (a) il lavoro svolto; (b) il calore assorbito; (c) il rendimento.</w:t>
      </w:r>
    </w:p>
    <w:p w:rsidR="0009114B" w:rsidRDefault="0009114B" w:rsidP="00091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2501900" cy="1776730"/>
            <wp:effectExtent l="19050" t="0" r="0" b="0"/>
            <wp:docPr id="1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177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14B" w:rsidRPr="0009114B" w:rsidRDefault="0009114B" w:rsidP="000911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3B5B" w:rsidRPr="0009114B" w:rsidRDefault="00833B5B" w:rsidP="0009114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B5B" w:rsidRPr="0009114B" w:rsidRDefault="00833B5B" w:rsidP="00833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BB" w:rsidRPr="0009114B" w:rsidRDefault="001C33BB" w:rsidP="00D61C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B5B" w:rsidRPr="004B0C4B" w:rsidRDefault="00833B5B" w:rsidP="00833B5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3637" w:rsidRPr="007B4CF4" w:rsidRDefault="00933637" w:rsidP="007B4C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56E" w:rsidRDefault="000025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31277" w:rsidRDefault="000B37A7" w:rsidP="001079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Soluzioni 21/09</w:t>
      </w:r>
      <w:r w:rsidR="001D287F">
        <w:rPr>
          <w:rFonts w:ascii="Times New Roman" w:hAnsi="Times New Roman" w:cs="Times New Roman"/>
          <w:b/>
          <w:sz w:val="24"/>
          <w:szCs w:val="24"/>
        </w:rPr>
        <w:t>/2015</w:t>
      </w:r>
    </w:p>
    <w:p w:rsidR="00E605E3" w:rsidRPr="00902B21" w:rsidRDefault="00E605E3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06C" w:rsidRDefault="0040406C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21">
        <w:rPr>
          <w:rFonts w:ascii="Times New Roman" w:hAnsi="Times New Roman" w:cs="Times New Roman"/>
          <w:b/>
          <w:sz w:val="24"/>
          <w:szCs w:val="24"/>
        </w:rPr>
        <w:t>Esercizio 1</w:t>
      </w:r>
    </w:p>
    <w:p w:rsidR="00EC1565" w:rsidRDefault="002F788F" w:rsidP="005F3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019441" cy="2637572"/>
            <wp:effectExtent l="19050" t="0" r="359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39" cy="2641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8F" w:rsidRDefault="002F788F" w:rsidP="005F3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426835" cy="5288280"/>
            <wp:effectExtent l="1905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528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8F" w:rsidRDefault="002F788F" w:rsidP="005F3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6124575" cy="1682115"/>
            <wp:effectExtent l="19050" t="0" r="9525" b="0"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88F" w:rsidRPr="004D182B" w:rsidRDefault="002F788F" w:rsidP="005F3C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0406C" w:rsidRPr="00902B21" w:rsidRDefault="0040406C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16430" w:rsidRDefault="00A16430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21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B522C6" w:rsidRDefault="00093740" w:rsidP="00237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6624320" cy="1238917"/>
            <wp:effectExtent l="19050" t="0" r="5080" b="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123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7AF" w:rsidRDefault="00D445A2" w:rsidP="0023705D">
      <w:pPr>
        <w:rPr>
          <w:rFonts w:ascii="Times New Roman" w:hAnsi="Times New Roman" w:cs="Times New Roman"/>
          <w:b/>
          <w:sz w:val="24"/>
          <w:szCs w:val="24"/>
        </w:rPr>
      </w:pPr>
      <w:r w:rsidRPr="00902B21">
        <w:rPr>
          <w:rFonts w:ascii="Times New Roman" w:hAnsi="Times New Roman" w:cs="Times New Roman"/>
          <w:b/>
          <w:sz w:val="24"/>
          <w:szCs w:val="24"/>
        </w:rPr>
        <w:t>Esercizio 3</w:t>
      </w:r>
    </w:p>
    <w:p w:rsidR="00E97C1F" w:rsidRDefault="00E97C1F" w:rsidP="002370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5174052" cy="1344251"/>
            <wp:effectExtent l="19050" t="0" r="7548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754" cy="1347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D3A" w:rsidRDefault="00461D3A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2B21">
        <w:rPr>
          <w:rFonts w:ascii="Times New Roman" w:hAnsi="Times New Roman" w:cs="Times New Roman"/>
          <w:b/>
          <w:sz w:val="24"/>
          <w:szCs w:val="24"/>
        </w:rPr>
        <w:t>Esercizio 4</w:t>
      </w:r>
    </w:p>
    <w:p w:rsidR="0000256E" w:rsidRDefault="0009114B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6624320" cy="2807823"/>
            <wp:effectExtent l="19050" t="0" r="5080" b="0"/>
            <wp:docPr id="14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4320" cy="2807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5B" w:rsidRDefault="00833B5B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3DF" w:rsidRDefault="008633DF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BB" w:rsidRDefault="001C33BB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3BB" w:rsidRDefault="001C33BB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33DF" w:rsidRDefault="008633DF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144" w:rsidRPr="00902B21" w:rsidRDefault="002D0144" w:rsidP="00902B2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0144" w:rsidRPr="00902B21" w:rsidSect="0000256E">
      <w:footerReference w:type="default" r:id="rId13"/>
      <w:pgSz w:w="11906" w:h="16838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7E" w:rsidRDefault="007D1E7E" w:rsidP="008E69A7">
      <w:pPr>
        <w:spacing w:after="0" w:line="240" w:lineRule="auto"/>
      </w:pPr>
      <w:r>
        <w:separator/>
      </w:r>
    </w:p>
  </w:endnote>
  <w:endnote w:type="continuationSeparator" w:id="0">
    <w:p w:rsidR="007D1E7E" w:rsidRDefault="007D1E7E" w:rsidP="008E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044195"/>
      <w:docPartObj>
        <w:docPartGallery w:val="Page Numbers (Bottom of Page)"/>
        <w:docPartUnique/>
      </w:docPartObj>
    </w:sdtPr>
    <w:sdtContent>
      <w:p w:rsidR="008E69A7" w:rsidRDefault="00512E5E">
        <w:pPr>
          <w:pStyle w:val="Pidipagina"/>
          <w:jc w:val="right"/>
        </w:pPr>
        <w:fldSimple w:instr=" PAGE   \* MERGEFORMAT ">
          <w:r w:rsidR="00A57C7A">
            <w:rPr>
              <w:noProof/>
            </w:rPr>
            <w:t>1</w:t>
          </w:r>
        </w:fldSimple>
      </w:p>
    </w:sdtContent>
  </w:sdt>
  <w:p w:rsidR="008E69A7" w:rsidRDefault="008E69A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7E" w:rsidRDefault="007D1E7E" w:rsidP="008E69A7">
      <w:pPr>
        <w:spacing w:after="0" w:line="240" w:lineRule="auto"/>
      </w:pPr>
      <w:r>
        <w:separator/>
      </w:r>
    </w:p>
  </w:footnote>
  <w:footnote w:type="continuationSeparator" w:id="0">
    <w:p w:rsidR="007D1E7E" w:rsidRDefault="007D1E7E" w:rsidP="008E69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277"/>
    <w:rsid w:val="0000256E"/>
    <w:rsid w:val="00011FFF"/>
    <w:rsid w:val="0005714B"/>
    <w:rsid w:val="00066C0A"/>
    <w:rsid w:val="0009114B"/>
    <w:rsid w:val="00093316"/>
    <w:rsid w:val="00093740"/>
    <w:rsid w:val="000967AF"/>
    <w:rsid w:val="000A12D5"/>
    <w:rsid w:val="000A4639"/>
    <w:rsid w:val="000B37A7"/>
    <w:rsid w:val="000F255E"/>
    <w:rsid w:val="000F50BF"/>
    <w:rsid w:val="001079B1"/>
    <w:rsid w:val="00117F1D"/>
    <w:rsid w:val="001450CE"/>
    <w:rsid w:val="001529E4"/>
    <w:rsid w:val="00172D60"/>
    <w:rsid w:val="001C33BB"/>
    <w:rsid w:val="001D287F"/>
    <w:rsid w:val="00206755"/>
    <w:rsid w:val="0023705D"/>
    <w:rsid w:val="0025352D"/>
    <w:rsid w:val="00272FA2"/>
    <w:rsid w:val="002769C9"/>
    <w:rsid w:val="00280A9A"/>
    <w:rsid w:val="00297C47"/>
    <w:rsid w:val="002A612A"/>
    <w:rsid w:val="002A7D75"/>
    <w:rsid w:val="002D0144"/>
    <w:rsid w:val="002F788F"/>
    <w:rsid w:val="002F7AC2"/>
    <w:rsid w:val="00315B3B"/>
    <w:rsid w:val="00330A18"/>
    <w:rsid w:val="00337E5E"/>
    <w:rsid w:val="0034059E"/>
    <w:rsid w:val="00396EA0"/>
    <w:rsid w:val="00397F86"/>
    <w:rsid w:val="003B66B9"/>
    <w:rsid w:val="003D4E69"/>
    <w:rsid w:val="003E6826"/>
    <w:rsid w:val="004024CA"/>
    <w:rsid w:val="0040406C"/>
    <w:rsid w:val="00407197"/>
    <w:rsid w:val="00417F94"/>
    <w:rsid w:val="004218C6"/>
    <w:rsid w:val="00431277"/>
    <w:rsid w:val="00441E69"/>
    <w:rsid w:val="004474A6"/>
    <w:rsid w:val="0045424D"/>
    <w:rsid w:val="00457D1E"/>
    <w:rsid w:val="0046072D"/>
    <w:rsid w:val="00461D3A"/>
    <w:rsid w:val="0046326B"/>
    <w:rsid w:val="00495199"/>
    <w:rsid w:val="004A45B5"/>
    <w:rsid w:val="004B041C"/>
    <w:rsid w:val="004B0C4B"/>
    <w:rsid w:val="004C0694"/>
    <w:rsid w:val="004D182B"/>
    <w:rsid w:val="004D2559"/>
    <w:rsid w:val="004D614F"/>
    <w:rsid w:val="004E11D6"/>
    <w:rsid w:val="004F3534"/>
    <w:rsid w:val="00505FC0"/>
    <w:rsid w:val="00507247"/>
    <w:rsid w:val="00512E5E"/>
    <w:rsid w:val="0052421B"/>
    <w:rsid w:val="00532449"/>
    <w:rsid w:val="00597520"/>
    <w:rsid w:val="005A3409"/>
    <w:rsid w:val="005A6E3D"/>
    <w:rsid w:val="005C5C21"/>
    <w:rsid w:val="005C616D"/>
    <w:rsid w:val="005D0A67"/>
    <w:rsid w:val="005D1253"/>
    <w:rsid w:val="005D5B60"/>
    <w:rsid w:val="005E7138"/>
    <w:rsid w:val="005F3CCC"/>
    <w:rsid w:val="005F3F75"/>
    <w:rsid w:val="006A2C1B"/>
    <w:rsid w:val="006B1041"/>
    <w:rsid w:val="006B3DED"/>
    <w:rsid w:val="006B68FD"/>
    <w:rsid w:val="006D294C"/>
    <w:rsid w:val="006F16A6"/>
    <w:rsid w:val="006F40E3"/>
    <w:rsid w:val="006F5459"/>
    <w:rsid w:val="00771367"/>
    <w:rsid w:val="00775BBE"/>
    <w:rsid w:val="00777364"/>
    <w:rsid w:val="0079428D"/>
    <w:rsid w:val="007B4CF4"/>
    <w:rsid w:val="007D1E7E"/>
    <w:rsid w:val="007E5C4B"/>
    <w:rsid w:val="00833B5B"/>
    <w:rsid w:val="008633DF"/>
    <w:rsid w:val="008730F5"/>
    <w:rsid w:val="008C7141"/>
    <w:rsid w:val="008D4A33"/>
    <w:rsid w:val="008E69A7"/>
    <w:rsid w:val="00902B21"/>
    <w:rsid w:val="00903D86"/>
    <w:rsid w:val="0091777B"/>
    <w:rsid w:val="00933637"/>
    <w:rsid w:val="00936C9D"/>
    <w:rsid w:val="0094531F"/>
    <w:rsid w:val="00951614"/>
    <w:rsid w:val="00982588"/>
    <w:rsid w:val="00997548"/>
    <w:rsid w:val="009A302E"/>
    <w:rsid w:val="009B44F6"/>
    <w:rsid w:val="00A16430"/>
    <w:rsid w:val="00A16DBE"/>
    <w:rsid w:val="00A23FB7"/>
    <w:rsid w:val="00A30162"/>
    <w:rsid w:val="00A41929"/>
    <w:rsid w:val="00A433B3"/>
    <w:rsid w:val="00A57C7A"/>
    <w:rsid w:val="00A64298"/>
    <w:rsid w:val="00A66EA3"/>
    <w:rsid w:val="00AD2286"/>
    <w:rsid w:val="00B013D3"/>
    <w:rsid w:val="00B10107"/>
    <w:rsid w:val="00B13E7D"/>
    <w:rsid w:val="00B511CE"/>
    <w:rsid w:val="00B52138"/>
    <w:rsid w:val="00B522C6"/>
    <w:rsid w:val="00B53A58"/>
    <w:rsid w:val="00B552D6"/>
    <w:rsid w:val="00B57B11"/>
    <w:rsid w:val="00B60D6A"/>
    <w:rsid w:val="00B63BC6"/>
    <w:rsid w:val="00B772B0"/>
    <w:rsid w:val="00B9693D"/>
    <w:rsid w:val="00BA34AF"/>
    <w:rsid w:val="00BB31AD"/>
    <w:rsid w:val="00BB3835"/>
    <w:rsid w:val="00C118E2"/>
    <w:rsid w:val="00C13C0D"/>
    <w:rsid w:val="00C13C5E"/>
    <w:rsid w:val="00C34749"/>
    <w:rsid w:val="00C4381B"/>
    <w:rsid w:val="00C76D40"/>
    <w:rsid w:val="00C808DD"/>
    <w:rsid w:val="00C8524D"/>
    <w:rsid w:val="00CA1302"/>
    <w:rsid w:val="00CA5232"/>
    <w:rsid w:val="00CE54FC"/>
    <w:rsid w:val="00CF0D5D"/>
    <w:rsid w:val="00D21909"/>
    <w:rsid w:val="00D266E6"/>
    <w:rsid w:val="00D36ADD"/>
    <w:rsid w:val="00D445A2"/>
    <w:rsid w:val="00D44670"/>
    <w:rsid w:val="00D61C9B"/>
    <w:rsid w:val="00D942F3"/>
    <w:rsid w:val="00DD21C7"/>
    <w:rsid w:val="00DE44C7"/>
    <w:rsid w:val="00E03C6A"/>
    <w:rsid w:val="00E11E2B"/>
    <w:rsid w:val="00E14F74"/>
    <w:rsid w:val="00E1663A"/>
    <w:rsid w:val="00E16A13"/>
    <w:rsid w:val="00E26A89"/>
    <w:rsid w:val="00E374F7"/>
    <w:rsid w:val="00E44BA1"/>
    <w:rsid w:val="00E46BE4"/>
    <w:rsid w:val="00E5035F"/>
    <w:rsid w:val="00E605E3"/>
    <w:rsid w:val="00E646FB"/>
    <w:rsid w:val="00E74734"/>
    <w:rsid w:val="00E7767C"/>
    <w:rsid w:val="00E804F5"/>
    <w:rsid w:val="00E839B5"/>
    <w:rsid w:val="00E947B6"/>
    <w:rsid w:val="00E97C1F"/>
    <w:rsid w:val="00EB4665"/>
    <w:rsid w:val="00EC1565"/>
    <w:rsid w:val="00EE4B0B"/>
    <w:rsid w:val="00EF3A12"/>
    <w:rsid w:val="00EF72C6"/>
    <w:rsid w:val="00F055E3"/>
    <w:rsid w:val="00F24FB0"/>
    <w:rsid w:val="00F61969"/>
    <w:rsid w:val="00F730DB"/>
    <w:rsid w:val="00F923FD"/>
    <w:rsid w:val="00FE605D"/>
    <w:rsid w:val="00FF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04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06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E6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E69A7"/>
  </w:style>
  <w:style w:type="paragraph" w:styleId="Pidipagina">
    <w:name w:val="footer"/>
    <w:basedOn w:val="Normale"/>
    <w:link w:val="PidipaginaCarattere"/>
    <w:uiPriority w:val="99"/>
    <w:unhideWhenUsed/>
    <w:rsid w:val="008E6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69A7"/>
  </w:style>
  <w:style w:type="paragraph" w:styleId="Corpodeltesto">
    <w:name w:val="Body Text"/>
    <w:basedOn w:val="Normale"/>
    <w:link w:val="CorpodeltestoCarattere"/>
    <w:rsid w:val="00461D3A"/>
    <w:pPr>
      <w:spacing w:after="0" w:line="360" w:lineRule="atLeast"/>
      <w:ind w:right="-149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461D3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UNIMIB</cp:lastModifiedBy>
  <cp:revision>18</cp:revision>
  <cp:lastPrinted>2013-12-11T07:19:00Z</cp:lastPrinted>
  <dcterms:created xsi:type="dcterms:W3CDTF">2015-09-20T11:39:00Z</dcterms:created>
  <dcterms:modified xsi:type="dcterms:W3CDTF">2015-09-21T06:48:00Z</dcterms:modified>
</cp:coreProperties>
</file>